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34" w:rsidRDefault="00BE3434" w:rsidP="00BE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34" w:rsidRDefault="00BE3434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34" w:rsidRPr="0054293E" w:rsidRDefault="00BE3434" w:rsidP="00BE34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</w:p>
    <w:p w:rsidR="00BE3434" w:rsidRPr="0054293E" w:rsidRDefault="00BE3434" w:rsidP="00BE34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Кирилловского муниципального района Вологодской области</w:t>
      </w:r>
    </w:p>
    <w:p w:rsidR="00BE3434" w:rsidRPr="0054293E" w:rsidRDefault="00BE3434" w:rsidP="00BE34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(БДОУ</w:t>
      </w: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КМР ВО «</w:t>
      </w:r>
      <w:proofErr w:type="spellStart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сад»)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9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образовательной деятельности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42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429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542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культуре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E3434" w:rsidRPr="00A5246D" w:rsidRDefault="00BE3434" w:rsidP="00BE3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праздник, посвященный Дню матери</w:t>
      </w:r>
    </w:p>
    <w:p w:rsidR="00BE3434" w:rsidRPr="00A5246D" w:rsidRDefault="00BE3434" w:rsidP="00BE3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«А ну – ка, мамочки»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5429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одготовила и провела воспитатель 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Алёшинцева Наталья Васильевна</w:t>
      </w: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434" w:rsidRPr="0054293E" w:rsidRDefault="00BE3434" w:rsidP="00BE3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4293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Талицы, 2024 год</w:t>
      </w:r>
    </w:p>
    <w:p w:rsidR="00BE3434" w:rsidRDefault="00BE3434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34" w:rsidRDefault="00BE3434" w:rsidP="00BE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34" w:rsidRDefault="00BE3434" w:rsidP="00BE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34" w:rsidRDefault="00BE3434" w:rsidP="00BE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1FF" w:rsidRPr="00A5246D" w:rsidRDefault="00B601FF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Спортивный праздник, посвященный Дню матери</w:t>
      </w:r>
    </w:p>
    <w:p w:rsidR="00B601FF" w:rsidRPr="00A5246D" w:rsidRDefault="00B601FF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«А ну – ка, мамочки»</w:t>
      </w:r>
    </w:p>
    <w:p w:rsidR="00B601FF" w:rsidRPr="00A5246D" w:rsidRDefault="00B601FF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1FF" w:rsidRPr="00A5246D" w:rsidRDefault="00B601FF" w:rsidP="00B601F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46D">
        <w:rPr>
          <w:b/>
          <w:bCs/>
          <w:color w:val="000000"/>
          <w:sz w:val="28"/>
          <w:szCs w:val="28"/>
        </w:rPr>
        <w:t> Цель:</w:t>
      </w:r>
      <w:r w:rsidRPr="00A5246D">
        <w:rPr>
          <w:color w:val="000000"/>
          <w:sz w:val="28"/>
          <w:szCs w:val="28"/>
        </w:rPr>
        <w:t> – пропаганда здорового образа жизни;  </w:t>
      </w:r>
    </w:p>
    <w:p w:rsidR="00B601FF" w:rsidRPr="00A5246D" w:rsidRDefault="00B601FF" w:rsidP="00B601F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46D">
        <w:rPr>
          <w:color w:val="000000"/>
          <w:sz w:val="28"/>
          <w:szCs w:val="28"/>
        </w:rPr>
        <w:t xml:space="preserve">-привлечь родителей к активному участию в спортивной жизни ДОУ. 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посредством физической культуры и спорта воспитать у детей и их родителей стремление к здоровому образу жизни;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организовать активный досуг семей;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–развивать чувство коллективизма, взаимопомощи в совместной двигательно-игровой деятельности;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вызвать радость от совместной деятельности.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должны иметь единую спортивную форму, отличительный знак, а также подготовить название команды и девиз.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награждаются грамотами соответствующих степеней, призами.</w:t>
      </w:r>
    </w:p>
    <w:p w:rsidR="00B601FF" w:rsidRPr="00A5246D" w:rsidRDefault="00B601FF" w:rsidP="00B60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6E789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уважаемые гости, родители, дети! Мы сегодня собрались в преддверии</w:t>
      </w:r>
      <w:r w:rsidR="006E789F"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789F"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789F" w:rsidRPr="00A5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атери</w:t>
      </w:r>
      <w:r w:rsidR="006E789F" w:rsidRPr="00A5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01FF" w:rsidRPr="00A5246D" w:rsidRDefault="00B601FF" w:rsidP="00B6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пригласили наших мам, чтобы принять участие в соревнованиях "А ну-ка, мамочки!". Оценивать успехи команд будет жюри.</w:t>
      </w:r>
    </w:p>
    <w:p w:rsidR="006E789F" w:rsidRPr="00A5246D" w:rsidRDefault="006E789F" w:rsidP="006E7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членов жюри.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любимей всех на свете? Это сразу скажут дети.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на свете всех родней?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нас любит всех сильней?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нас в садик провожает?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ночь сказку кто читает?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на свете всех умней, всех красивей и добрей?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конечно, это Мама. Мама – самое прекрасное слово на Земле. Это первое слово, которое произносит человек, и звучит оно одинаково нежно и ласково на всех языках мира.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 с вами в преддверии </w:t>
      </w: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 </w:t>
      </w:r>
      <w:r w:rsidRPr="00A5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«День </w:t>
      </w:r>
      <w:r w:rsidRPr="00A52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матери</w:t>
      </w:r>
      <w:r w:rsidRPr="00A5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нашем детском саду дети любят поздравлять своих мам, готовят для них концерты и подарки. А этот праздник мы проводим </w:t>
      </w: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по- спортивному и сегодня ребята и мамы 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поделятся опытом и умениями в быстроте, ловкости и смекалке. И так мы начинаем.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нас, как на настоящих </w:t>
      </w: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спортивных соревнованиях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оценивать результаты будет жюри.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членов жюри.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скажите мне, пожалуйста, а с чего должно начинаться утро? </w:t>
      </w:r>
      <w:r w:rsidRPr="00A5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утро начинается с зарядки!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905" w:rsidRPr="00A5246D" w:rsidRDefault="00162905" w:rsidP="006A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Выходите на зарядку!  </w:t>
      </w:r>
      <w:r w:rsidRPr="00A52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всему залу встают мамы - участники и дети. Проводится зарядка).</w:t>
      </w:r>
    </w:p>
    <w:p w:rsidR="00162905" w:rsidRPr="00A5246D" w:rsidRDefault="00162905" w:rsidP="006A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Зарядка окончена. Мамы готовы к соревнованиям?</w:t>
      </w:r>
    </w:p>
    <w:p w:rsidR="00162905" w:rsidRPr="00A5246D" w:rsidRDefault="00162905" w:rsidP="006A5B5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окончена. 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готовы к соревнованиям?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905" w:rsidRPr="00A5246D" w:rsidRDefault="00162905" w:rsidP="006A5B52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4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Жеребьевка команд. </w:t>
      </w:r>
      <w:r w:rsidRPr="00A52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коробке лежат кружочки разного цвета, мамы выбирают и встают в свою команду. </w:t>
      </w:r>
    </w:p>
    <w:p w:rsidR="00162905" w:rsidRPr="00A5246D" w:rsidRDefault="00162905" w:rsidP="006A5B5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Задание. </w:t>
      </w:r>
      <w:r w:rsidRPr="00A52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Спортивным командам к представлению своих команд приготовиться.</w:t>
      </w:r>
    </w:p>
    <w:p w:rsidR="00162905" w:rsidRPr="00A5246D" w:rsidRDefault="00162905" w:rsidP="006A5B5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Представление команд.</w:t>
      </w:r>
      <w:r w:rsidRPr="00A5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524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Каждая команда говорит название и девиз команды</w:t>
      </w:r>
    </w:p>
    <w:p w:rsidR="006A5B52" w:rsidRDefault="00162905" w:rsidP="006A5B5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5246D">
        <w:rPr>
          <w:b/>
          <w:bCs/>
          <w:color w:val="000000"/>
          <w:sz w:val="28"/>
          <w:szCs w:val="28"/>
        </w:rPr>
        <w:t>2 эстафета </w:t>
      </w:r>
      <w:r w:rsidRPr="00A5246D">
        <w:rPr>
          <w:b/>
          <w:bCs/>
          <w:i/>
          <w:iCs/>
          <w:color w:val="000000"/>
          <w:sz w:val="28"/>
          <w:szCs w:val="28"/>
        </w:rPr>
        <w:t>«Завтрак»</w:t>
      </w:r>
      <w:r w:rsidRPr="00A5246D">
        <w:rPr>
          <w:b/>
          <w:bCs/>
          <w:color w:val="000000"/>
          <w:sz w:val="28"/>
          <w:szCs w:val="28"/>
        </w:rPr>
        <w:t> </w:t>
      </w:r>
      <w:r w:rsidRPr="00A5246D">
        <w:rPr>
          <w:color w:val="000000"/>
          <w:sz w:val="28"/>
          <w:szCs w:val="28"/>
          <w:bdr w:val="none" w:sz="0" w:space="0" w:color="auto" w:frame="1"/>
        </w:rPr>
        <w:t>Команды строятся перед линией </w:t>
      </w:r>
      <w:r w:rsidRPr="00A5246D">
        <w:rPr>
          <w:b/>
          <w:bCs/>
          <w:color w:val="000000"/>
          <w:sz w:val="28"/>
          <w:szCs w:val="28"/>
        </w:rPr>
        <w:t>старта в колонну по одному</w:t>
      </w:r>
      <w:r w:rsidRPr="00A5246D">
        <w:rPr>
          <w:color w:val="000000"/>
          <w:sz w:val="28"/>
          <w:szCs w:val="28"/>
          <w:bdr w:val="none" w:sz="0" w:space="0" w:color="auto" w:frame="1"/>
        </w:rPr>
        <w:t>. Напротив каждой команды, стоит мама и держит в руках сковороду. У каждого участника в руках ложка с яйцом от киндер-сюрприза. По сигналу первые номера добегают до </w:t>
      </w:r>
      <w:r w:rsidRPr="00A5246D">
        <w:rPr>
          <w:b/>
          <w:bCs/>
          <w:color w:val="000000"/>
          <w:sz w:val="28"/>
          <w:szCs w:val="28"/>
        </w:rPr>
        <w:t>мамы</w:t>
      </w:r>
      <w:r w:rsidRPr="00A5246D">
        <w:rPr>
          <w:color w:val="000000"/>
          <w:sz w:val="28"/>
          <w:szCs w:val="28"/>
          <w:bdr w:val="none" w:sz="0" w:space="0" w:color="auto" w:frame="1"/>
        </w:rPr>
        <w:t>, “разбивают” яйцо </w:t>
      </w:r>
      <w:r w:rsidRPr="00A5246D">
        <w:rPr>
          <w:i/>
          <w:iCs/>
          <w:color w:val="000000"/>
          <w:sz w:val="28"/>
          <w:szCs w:val="28"/>
          <w:bdr w:val="none" w:sz="0" w:space="0" w:color="auto" w:frame="1"/>
        </w:rPr>
        <w:t>(раскрывают)</w:t>
      </w:r>
      <w:r w:rsidRPr="00A5246D">
        <w:rPr>
          <w:color w:val="000000"/>
          <w:sz w:val="28"/>
          <w:szCs w:val="28"/>
          <w:bdr w:val="none" w:sz="0" w:space="0" w:color="auto" w:frame="1"/>
        </w:rPr>
        <w:t> в сковороду и возвращаются назад. Выигрывает команда, которой удаётся выполнить это задание первой.</w:t>
      </w:r>
    </w:p>
    <w:p w:rsidR="00162905" w:rsidRPr="00A5246D" w:rsidRDefault="00162905" w:rsidP="006A5B5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5246D">
        <w:rPr>
          <w:b/>
          <w:bCs/>
          <w:color w:val="000000"/>
          <w:sz w:val="28"/>
          <w:szCs w:val="28"/>
        </w:rPr>
        <w:t>3. «Накорми ребенка»</w:t>
      </w:r>
    </w:p>
    <w:p w:rsidR="00162905" w:rsidRDefault="00162905" w:rsidP="006A5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завязанными глазами держит йогурт и старается накормить ребенка.</w:t>
      </w:r>
      <w:r w:rsidRPr="00A5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46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</w:t>
      </w:r>
      <w:r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стафета: «В магазин за продуктами» </w:t>
      </w:r>
      <w:r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(столы на обеих концах дистанции, овощи игрушечные, стойки, корзинки</w:t>
      </w:r>
      <w:proofErr w:type="gramStart"/>
      <w:r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A5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сигналу и мамы друг за другом бегут до стола - «прилавка», огибая стойки, берут продукты по одному, прибегают и ставят их на стол в большую тарелку.</w:t>
      </w:r>
    </w:p>
    <w:p w:rsidR="00A5246D" w:rsidRPr="00A5246D" w:rsidRDefault="00A5246D" w:rsidP="00A524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5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легко приготовить обед</w:t>
      </w:r>
    </w:p>
    <w:p w:rsidR="00A5246D" w:rsidRPr="00A5246D" w:rsidRDefault="00A5246D" w:rsidP="00A524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в этом трудно нет.</w:t>
      </w:r>
    </w:p>
    <w:p w:rsidR="00A5246D" w:rsidRPr="00A5246D" w:rsidRDefault="00A5246D" w:rsidP="00A524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проще простого:</w:t>
      </w:r>
    </w:p>
    <w:p w:rsidR="00A5246D" w:rsidRPr="00A5246D" w:rsidRDefault="00A5246D" w:rsidP="00A5246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2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раз – и готово!</w:t>
      </w:r>
    </w:p>
    <w:p w:rsidR="00162905" w:rsidRPr="00A5246D" w:rsidRDefault="00162905" w:rsidP="00162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Закидулечки</w:t>
      </w:r>
      <w:proofErr w:type="spell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162905" w:rsidRPr="00A5246D" w:rsidRDefault="00162905" w:rsidP="0016290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обед мама налепила домашних пельменей. Вам поручили закидать эти пельмени в кастрюльку. Вы подошли к заданию творчески, и решили не просто так положить одно в другое, а с довольно приличного расстояния </w:t>
      </w:r>
      <w:r w:rsidR="00A5246D"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закинуть пельмени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кастрюлю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 К счастью, мама вовремя заметила это ваше желание, и решила вас подстраховать: т.е. взять кастрюлю в руки и ловить пельмени, которые вы будете </w:t>
      </w: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кидать .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2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(Побеждает та команда, которой удалось поймать большее количество «пельменей».)</w:t>
      </w:r>
    </w:p>
    <w:p w:rsidR="00162905" w:rsidRPr="00A5246D" w:rsidRDefault="00162905" w:rsidP="00A524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A5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«Змейка»</w:t>
      </w:r>
    </w:p>
    <w:p w:rsidR="00162905" w:rsidRPr="00A5246D" w:rsidRDefault="00162905" w:rsidP="0016290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Задание: Кегли расставлены по прямой линии в ряд. Нужно обвести кубик между кеглей «змейкой». Мамы выполняют задание – шваброй.</w:t>
      </w:r>
    </w:p>
    <w:p w:rsidR="00162905" w:rsidRPr="00A5246D" w:rsidRDefault="00A5246D" w:rsidP="00A524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162905"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эстафета: «На </w:t>
      </w:r>
      <w:proofErr w:type="spellStart"/>
      <w:proofErr w:type="gramStart"/>
      <w:r w:rsidR="00162905"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фитболах</w:t>
      </w:r>
      <w:proofErr w:type="spellEnd"/>
      <w:r w:rsidR="00162905"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фитболы</w:t>
      </w:r>
      <w:proofErr w:type="spellEnd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и маленькие, стойки) Задание на </w:t>
      </w:r>
      <w:proofErr w:type="spellStart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фитболах</w:t>
      </w:r>
      <w:proofErr w:type="spellEnd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необходимо по очереди доскакать до стойки, обратно – бегом. Сначала ребёнок, затем мама. </w:t>
      </w:r>
      <w:proofErr w:type="spellStart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Фитболы</w:t>
      </w:r>
      <w:proofErr w:type="spellEnd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передать следующим.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905"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какие у нас мамы и ребята спортивные. А сейчас я предлагаю нашим </w:t>
      </w:r>
      <w:proofErr w:type="gramStart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</w:t>
      </w:r>
      <w:proofErr w:type="gramEnd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мной в игру «Кто займёт стул». Посмотрим, чья 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 самая шустрая, кто принесёт очко своей команде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8.Э</w:t>
      </w:r>
      <w:r w:rsidR="00162905" w:rsidRPr="00A5246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стафета: Игра «Займи стул»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(стулья на каждую маму</w:t>
      </w:r>
      <w:proofErr w:type="gramStart"/>
      <w:r w:rsidR="00162905" w:rsidRPr="00A5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62905" w:rsidRPr="00A5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905"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proofErr w:type="gramEnd"/>
      <w:r w:rsidR="00162905"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162905"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Закончились наши соревнования, и сейчас жюри подведет итоги. А пока жюри подводит итоги предлагаю провести конкурс, который поможет проверить эрудированность наших мам.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«КОНКУРС ИНТЕЛЛЕКТУАЛОВ»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сварить 1 кг мяса потребуется 1 час. За сколько часов сварятся 2 кг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мяса? (</w:t>
      </w: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час)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чего не могут обойтись математики, барабанщики и охотники?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дроби)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Подумайте: что принадлежит вам, но другие пользуются им чаще, чем вы?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веревке завязали 5 узлов. На сколько частей узлы разделили веревку?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6 частей)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каким кустом заяц сидел во время дождя? (Под мокрым)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Лежали конфеты в кучке. Две матери, две дочки да бабушка с внучкой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 по одной штучке, и не стало этой кучки. Сколько конфет в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кучке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(3 конфеты)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черной кошке легче всего пробраться в дом? (Когда открыта дверь)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не найдешь сухого камня? (</w:t>
      </w: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Термометр показывает 3 градуса мороза. Сколько градусов покажут два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термометра? (Тоже 3 градуса)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столе стояло три стакана с ягодами вишни. Костя съел ягоды из одного</w:t>
      </w:r>
    </w:p>
    <w:p w:rsidR="00162905" w:rsidRPr="00A5246D" w:rsidRDefault="00162905" w:rsidP="0016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стакана</w:t>
      </w:r>
      <w:proofErr w:type="gramEnd"/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стаканов осталось? (3 стакана)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поблагодарить всех мам-участниц конкурсов за внимание к детям, за доставленное им удовольствие. Вы показали, какие вы ловкие, быстрые, дружные. Нам очень приятно было видеть добрые и нежные улыбки мамочек, счастливые глаза их детей.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жюри.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Жюри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5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в играх победила дружба!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для каждого малыша его мама - самая красивая на свете. Нет прекраснее ее глаз, ласковее ее рук, нежнее ее голоса.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 с приближающимся </w:t>
      </w:r>
      <w:r w:rsidRPr="00A5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 нами,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Спасибо скажем маме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хлопоты, за ласки,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песенки за сказки,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вкусные ватрушки,</w:t>
      </w:r>
    </w:p>
    <w:p w:rsidR="00162905" w:rsidRPr="00A5246D" w:rsidRDefault="00162905" w:rsidP="001629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новые игрушки!</w:t>
      </w:r>
    </w:p>
    <w:p w:rsidR="006E789F" w:rsidRPr="00BE3434" w:rsidRDefault="00162905" w:rsidP="00BE34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 хором</w:t>
      </w:r>
      <w:r w:rsidRPr="00A5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“Спасибо!”</w:t>
      </w:r>
      <w:bookmarkStart w:id="0" w:name="_GoBack"/>
      <w:bookmarkEnd w:id="0"/>
    </w:p>
    <w:sectPr w:rsidR="006E789F" w:rsidRPr="00BE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4F06"/>
    <w:multiLevelType w:val="multilevel"/>
    <w:tmpl w:val="C2C69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1D3B"/>
    <w:multiLevelType w:val="multilevel"/>
    <w:tmpl w:val="14A6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7206A"/>
    <w:multiLevelType w:val="multilevel"/>
    <w:tmpl w:val="67BC1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1C85"/>
    <w:multiLevelType w:val="multilevel"/>
    <w:tmpl w:val="9AB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54BF6"/>
    <w:multiLevelType w:val="multilevel"/>
    <w:tmpl w:val="B1B4E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F0C65"/>
    <w:multiLevelType w:val="multilevel"/>
    <w:tmpl w:val="5F0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715EE"/>
    <w:multiLevelType w:val="multilevel"/>
    <w:tmpl w:val="00D67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5"/>
    <w:rsid w:val="00162905"/>
    <w:rsid w:val="001A44B7"/>
    <w:rsid w:val="006A5B52"/>
    <w:rsid w:val="006E789F"/>
    <w:rsid w:val="007636A5"/>
    <w:rsid w:val="007A7F26"/>
    <w:rsid w:val="00A5246D"/>
    <w:rsid w:val="00B601FF"/>
    <w:rsid w:val="00B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4A07-1D4E-42A7-AE26-65BAF51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6A5"/>
  </w:style>
  <w:style w:type="character" w:customStyle="1" w:styleId="c1">
    <w:name w:val="c1"/>
    <w:basedOn w:val="a0"/>
    <w:rsid w:val="007636A5"/>
  </w:style>
  <w:style w:type="character" w:customStyle="1" w:styleId="c5">
    <w:name w:val="c5"/>
    <w:basedOn w:val="a0"/>
    <w:rsid w:val="007636A5"/>
  </w:style>
  <w:style w:type="paragraph" w:customStyle="1" w:styleId="c4">
    <w:name w:val="c4"/>
    <w:basedOn w:val="a"/>
    <w:rsid w:val="00B6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9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2023-11-20T10:04:00Z</dcterms:created>
  <dcterms:modified xsi:type="dcterms:W3CDTF">2024-09-23T09:22:00Z</dcterms:modified>
</cp:coreProperties>
</file>